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E9" w:rsidRDefault="00BA12E9" w:rsidP="005C6895">
      <w:pPr>
        <w:jc w:val="right"/>
        <w:rPr>
          <w:b/>
        </w:rPr>
      </w:pPr>
      <w:r>
        <w:rPr>
          <w:b/>
        </w:rPr>
        <w:t>Appendix A</w:t>
      </w:r>
    </w:p>
    <w:p w:rsidR="00BA12E9" w:rsidRDefault="00BA12E9" w:rsidP="000A076A">
      <w:pPr>
        <w:rPr>
          <w:b/>
        </w:rPr>
      </w:pPr>
      <w:r>
        <w:rPr>
          <w:b/>
        </w:rPr>
        <w:t>Table 1</w:t>
      </w:r>
    </w:p>
    <w:p w:rsidR="000A076A" w:rsidRPr="0035199C" w:rsidRDefault="000A076A" w:rsidP="000A076A">
      <w:pPr>
        <w:rPr>
          <w:b/>
        </w:rPr>
      </w:pPr>
      <w:r w:rsidRPr="0035199C">
        <w:rPr>
          <w:b/>
        </w:rPr>
        <w:t>Key Stage 2 Results, % English and Maths Level 4+</w:t>
      </w:r>
      <w:r>
        <w:rPr>
          <w:b/>
        </w:rPr>
        <w:t xml:space="preserve"> for FSM Pupils</w:t>
      </w:r>
    </w:p>
    <w:p w:rsidR="00677598" w:rsidRDefault="00BF253D">
      <w:r w:rsidRPr="00BF253D">
        <w:rPr>
          <w:noProof/>
          <w:lang w:eastAsia="en-GB"/>
        </w:rPr>
        <w:drawing>
          <wp:inline distT="0" distB="0" distL="0" distR="0">
            <wp:extent cx="5353050" cy="31432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76A" w:rsidRDefault="000A076A"/>
    <w:p w:rsidR="00BA12E9" w:rsidRDefault="00BA12E9">
      <w:pPr>
        <w:rPr>
          <w:b/>
        </w:rPr>
      </w:pPr>
      <w:r>
        <w:rPr>
          <w:b/>
        </w:rPr>
        <w:t>Table 2</w:t>
      </w:r>
    </w:p>
    <w:p w:rsidR="000A076A" w:rsidRDefault="000A076A">
      <w:r w:rsidRPr="0035199C">
        <w:rPr>
          <w:b/>
        </w:rPr>
        <w:t>Key Stage 4 Results, % 5 A*-C including English and Maths</w:t>
      </w:r>
      <w:r>
        <w:rPr>
          <w:b/>
        </w:rPr>
        <w:t xml:space="preserve"> for FSM Pupils</w:t>
      </w:r>
    </w:p>
    <w:p w:rsidR="000A076A" w:rsidRDefault="00BF253D">
      <w:r w:rsidRPr="00BF253D">
        <w:rPr>
          <w:noProof/>
          <w:lang w:eastAsia="en-GB"/>
        </w:rPr>
        <w:drawing>
          <wp:inline distT="0" distB="0" distL="0" distR="0">
            <wp:extent cx="4667250" cy="30575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076A" w:rsidSect="00677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76A" w:rsidRDefault="000A076A" w:rsidP="000A076A">
      <w:pPr>
        <w:spacing w:after="0" w:line="240" w:lineRule="auto"/>
      </w:pPr>
      <w:r>
        <w:separator/>
      </w:r>
    </w:p>
  </w:endnote>
  <w:endnote w:type="continuationSeparator" w:id="0">
    <w:p w:rsidR="000A076A" w:rsidRDefault="000A076A" w:rsidP="000A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76A" w:rsidRDefault="000A076A" w:rsidP="000A076A">
      <w:pPr>
        <w:spacing w:after="0" w:line="240" w:lineRule="auto"/>
      </w:pPr>
      <w:r>
        <w:separator/>
      </w:r>
    </w:p>
  </w:footnote>
  <w:footnote w:type="continuationSeparator" w:id="0">
    <w:p w:rsidR="000A076A" w:rsidRDefault="000A076A" w:rsidP="000A0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76A"/>
    <w:rsid w:val="0000438D"/>
    <w:rsid w:val="000312D5"/>
    <w:rsid w:val="000A076A"/>
    <w:rsid w:val="00196FE3"/>
    <w:rsid w:val="003A08A9"/>
    <w:rsid w:val="003E48A5"/>
    <w:rsid w:val="005C6895"/>
    <w:rsid w:val="00663692"/>
    <w:rsid w:val="0067272A"/>
    <w:rsid w:val="00677598"/>
    <w:rsid w:val="0078095E"/>
    <w:rsid w:val="008921A0"/>
    <w:rsid w:val="008C3242"/>
    <w:rsid w:val="00BA12E9"/>
    <w:rsid w:val="00BF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A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0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76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0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76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eheaton001</dc:creator>
  <cp:keywords/>
  <dc:description/>
  <cp:lastModifiedBy>User</cp:lastModifiedBy>
  <cp:revision>3</cp:revision>
  <dcterms:created xsi:type="dcterms:W3CDTF">2013-07-01T07:39:00Z</dcterms:created>
  <dcterms:modified xsi:type="dcterms:W3CDTF">2013-07-02T15:14:00Z</dcterms:modified>
</cp:coreProperties>
</file>